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A4" w:rsidRDefault="00594CA4" w:rsidP="00D34BC5">
      <w:pPr>
        <w:rPr>
          <w:rFonts w:cs="Times New Roman"/>
          <w:color w:val="000000"/>
          <w:sz w:val="16"/>
          <w:szCs w:val="16"/>
        </w:rPr>
      </w:pPr>
    </w:p>
    <w:p w:rsidR="00FD647C" w:rsidRPr="00071207" w:rsidRDefault="003F1016" w:rsidP="00D34BC5">
      <w:pPr>
        <w:rPr>
          <w:rFonts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0</wp:posOffset>
                </wp:positionV>
                <wp:extent cx="5380355" cy="62103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CE" w:rsidRPr="00071207" w:rsidRDefault="00D65209" w:rsidP="00C43757">
                            <w:pPr>
                              <w:spacing w:line="24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ＦＡ ゴシック" w:eastAsia="ＦＡ ゴシック" w:cs="ＦＡ ゴシック" w:hint="eastAsia"/>
                                <w:color w:val="000000"/>
                                <w:sz w:val="20"/>
                                <w:szCs w:val="20"/>
                              </w:rPr>
                              <w:t>相続人</w:t>
                            </w:r>
                            <w:r w:rsidR="002A2BEB" w:rsidRPr="00071207">
                              <w:rPr>
                                <w:rFonts w:ascii="ＦＡ ゴシック" w:eastAsia="ＦＡ ゴシック" w:cs="ＦＡ ゴシック" w:hint="eastAsia"/>
                                <w:color w:val="000000"/>
                                <w:sz w:val="20"/>
                                <w:szCs w:val="20"/>
                              </w:rPr>
                              <w:t>様</w:t>
                            </w:r>
                            <w:r w:rsidR="00C16D72" w:rsidRPr="00071207">
                              <w:rPr>
                                <w:rFonts w:ascii="ＦＡ ゴシック" w:eastAsia="ＦＡ ゴシック" w:cs="ＦＡ ゴシック" w:hint="eastAsia"/>
                                <w:color w:val="000000"/>
                                <w:sz w:val="20"/>
                                <w:szCs w:val="20"/>
                              </w:rPr>
                              <w:t>へ</w:t>
                            </w:r>
                            <w:r w:rsidR="002A2BEB" w:rsidRPr="00071207">
                              <w:rPr>
                                <w:rFonts w:ascii="ＦＡ ゴシック" w:eastAsia="ＦＡ ゴシック" w:cs="ＦＡ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34CE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お亡くなりになった方が</w:t>
                            </w:r>
                            <w:r w:rsidR="002A2BEB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東近江</w:t>
                            </w:r>
                            <w:r w:rsidR="00766C46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市内に</w:t>
                            </w:r>
                            <w:r w:rsidR="00DE34CE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土地家屋などの資産を</w:t>
                            </w:r>
                            <w:r w:rsidR="002A2BEB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お持ちのとき</w:t>
                            </w:r>
                            <w:r w:rsidR="00766C46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40F2B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 w:rsidR="00766C46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軽自動車税・市民税</w:t>
                            </w:r>
                            <w:r w:rsidR="009C5C36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・固定資産税</w:t>
                            </w:r>
                            <w:r w:rsidR="00766C46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を納付しておられるときは、</w:t>
                            </w:r>
                            <w:r w:rsidR="00DE34CE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この届出書を</w:t>
                            </w:r>
                            <w:r w:rsidR="00995102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本日より</w:t>
                            </w:r>
                            <w:r w:rsidR="00DE34CE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６０日以内に東近江市役所資産税課</w:t>
                            </w:r>
                            <w:r w:rsidR="00240F2B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 w:rsidR="00C617EC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各支所</w:t>
                            </w:r>
                            <w:r w:rsidR="00DE34CE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  <w:r w:rsidR="00240F2B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</w:t>
                            </w:r>
                            <w:r w:rsidR="00DE34CE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</w:t>
                            </w:r>
                            <w:r w:rsidR="00DE34CE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9pt;margin-top:0;width:423.6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" strokeweight=".5pt">
                <v:textbox inset="5.85pt,.7pt,5.85pt,.7pt">
                  <w:txbxContent>
                    <w:p w:rsidR="00DE34CE" w:rsidRPr="00071207" w:rsidRDefault="00D65209" w:rsidP="00C43757">
                      <w:pPr>
                        <w:spacing w:line="240" w:lineRule="atLeast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ascii="ＦＡ ゴシック" w:eastAsia="ＦＡ ゴシック" w:cs="ＦＡ ゴシック" w:hint="eastAsia"/>
                          <w:color w:val="000000"/>
                          <w:sz w:val="20"/>
                          <w:szCs w:val="20"/>
                        </w:rPr>
                        <w:t>相続人</w:t>
                      </w:r>
                      <w:r w:rsidR="002A2BEB" w:rsidRPr="00071207">
                        <w:rPr>
                          <w:rFonts w:ascii="ＦＡ ゴシック" w:eastAsia="ＦＡ ゴシック" w:cs="ＦＡ ゴシック" w:hint="eastAsia"/>
                          <w:color w:val="000000"/>
                          <w:sz w:val="20"/>
                          <w:szCs w:val="20"/>
                        </w:rPr>
                        <w:t>様</w:t>
                      </w:r>
                      <w:r w:rsidR="00C16D72" w:rsidRPr="00071207">
                        <w:rPr>
                          <w:rFonts w:ascii="ＦＡ ゴシック" w:eastAsia="ＦＡ ゴシック" w:cs="ＦＡ ゴシック" w:hint="eastAsia"/>
                          <w:color w:val="000000"/>
                          <w:sz w:val="20"/>
                          <w:szCs w:val="20"/>
                        </w:rPr>
                        <w:t>へ</w:t>
                      </w:r>
                      <w:r w:rsidR="002A2BEB" w:rsidRPr="00071207">
                        <w:rPr>
                          <w:rFonts w:ascii="ＦＡ ゴシック" w:eastAsia="ＦＡ ゴシック" w:cs="ＦＡ ゴシック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DE34CE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お亡くなりになった方が</w:t>
                      </w:r>
                      <w:r w:rsidR="002A2BEB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東近江</w:t>
                      </w:r>
                      <w:r w:rsidR="00766C46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市内に</w:t>
                      </w:r>
                      <w:r w:rsidR="00DE34CE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土地家屋などの資産を</w:t>
                      </w:r>
                      <w:r w:rsidR="002A2BEB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お持ちのとき</w:t>
                      </w:r>
                      <w:r w:rsidR="00766C46" w:rsidRPr="004935A0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240F2B" w:rsidRPr="004935A0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 w:rsidR="00766C46" w:rsidRPr="004935A0">
                        <w:rPr>
                          <w:rFonts w:hint="eastAsia"/>
                          <w:sz w:val="16"/>
                          <w:szCs w:val="16"/>
                        </w:rPr>
                        <w:t>軽自動車税・市民税</w:t>
                      </w:r>
                      <w:r w:rsidR="009C5C36" w:rsidRPr="004935A0">
                        <w:rPr>
                          <w:rFonts w:hint="eastAsia"/>
                          <w:sz w:val="16"/>
                          <w:szCs w:val="16"/>
                        </w:rPr>
                        <w:t>・固定資産税</w:t>
                      </w:r>
                      <w:r w:rsidR="00766C46" w:rsidRPr="004935A0">
                        <w:rPr>
                          <w:rFonts w:hint="eastAsia"/>
                          <w:sz w:val="16"/>
                          <w:szCs w:val="16"/>
                        </w:rPr>
                        <w:t>を納付しておられるときは、</w:t>
                      </w:r>
                      <w:r w:rsidR="00DE34CE" w:rsidRPr="004935A0">
                        <w:rPr>
                          <w:rFonts w:hint="eastAsia"/>
                          <w:sz w:val="16"/>
                          <w:szCs w:val="16"/>
                        </w:rPr>
                        <w:t>この届出書を</w:t>
                      </w:r>
                      <w:r w:rsidR="00995102" w:rsidRPr="004935A0">
                        <w:rPr>
                          <w:rFonts w:hint="eastAsia"/>
                          <w:sz w:val="16"/>
                          <w:szCs w:val="16"/>
                        </w:rPr>
                        <w:t>本日より</w:t>
                      </w:r>
                      <w:r w:rsidR="00DE34CE" w:rsidRPr="004935A0">
                        <w:rPr>
                          <w:rFonts w:hint="eastAsia"/>
                          <w:sz w:val="16"/>
                          <w:szCs w:val="16"/>
                        </w:rPr>
                        <w:t>６０日以内に東近江市役所資産税課</w:t>
                      </w:r>
                      <w:r w:rsidR="00240F2B" w:rsidRPr="004935A0">
                        <w:rPr>
                          <w:rFonts w:hint="eastAsia"/>
                          <w:sz w:val="16"/>
                          <w:szCs w:val="16"/>
                        </w:rPr>
                        <w:t>又は</w:t>
                      </w:r>
                      <w:r w:rsidR="00C617EC" w:rsidRPr="004935A0">
                        <w:rPr>
                          <w:rFonts w:hint="eastAsia"/>
                          <w:sz w:val="16"/>
                          <w:szCs w:val="16"/>
                        </w:rPr>
                        <w:t>各支所</w:t>
                      </w:r>
                      <w:r w:rsidR="00DE34CE" w:rsidRPr="004935A0">
                        <w:rPr>
                          <w:rFonts w:hint="eastAsia"/>
                          <w:sz w:val="16"/>
                          <w:szCs w:val="16"/>
                        </w:rPr>
                        <w:t>へ</w:t>
                      </w:r>
                      <w:r w:rsidR="00240F2B" w:rsidRPr="004935A0">
                        <w:rPr>
                          <w:rFonts w:hint="eastAsia"/>
                          <w:sz w:val="16"/>
                          <w:szCs w:val="16"/>
                        </w:rPr>
                        <w:t>御</w:t>
                      </w:r>
                      <w:r w:rsidR="00DE34CE" w:rsidRPr="004935A0">
                        <w:rPr>
                          <w:rFonts w:hint="eastAsia"/>
                          <w:sz w:val="16"/>
                          <w:szCs w:val="16"/>
                        </w:rPr>
                        <w:t>提</w:t>
                      </w:r>
                      <w:r w:rsidR="00DE34CE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出ください。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55773" w:rsidRPr="00071207">
        <w:rPr>
          <w:color w:val="000000"/>
          <w:sz w:val="16"/>
          <w:szCs w:val="16"/>
        </w:rPr>
        <w:t xml:space="preserve"> </w:t>
      </w:r>
    </w:p>
    <w:p w:rsidR="00557BEB" w:rsidRPr="00071207" w:rsidRDefault="00557BEB" w:rsidP="006A663F">
      <w:pPr>
        <w:ind w:firstLineChars="100" w:firstLine="169"/>
        <w:rPr>
          <w:rFonts w:cs="Times New Roman"/>
          <w:color w:val="000000"/>
          <w:sz w:val="18"/>
          <w:szCs w:val="18"/>
        </w:rPr>
      </w:pPr>
    </w:p>
    <w:p w:rsidR="00C16D72" w:rsidRPr="00071207" w:rsidRDefault="00C16D72" w:rsidP="00C16D72">
      <w:pPr>
        <w:rPr>
          <w:rFonts w:cs="Times New Roman"/>
          <w:color w:val="000000"/>
          <w:sz w:val="14"/>
          <w:szCs w:val="14"/>
        </w:rPr>
      </w:pPr>
    </w:p>
    <w:p w:rsidR="00551A3C" w:rsidRPr="00071207" w:rsidRDefault="00C16D72" w:rsidP="00C16D72">
      <w:pPr>
        <w:rPr>
          <w:rFonts w:cs="Times New Roman"/>
          <w:b/>
          <w:bCs/>
          <w:color w:val="000000"/>
          <w:sz w:val="32"/>
          <w:szCs w:val="32"/>
        </w:rPr>
      </w:pPr>
      <w:r w:rsidRPr="00071207">
        <w:rPr>
          <w:rFonts w:hint="eastAsia"/>
          <w:color w:val="000000"/>
          <w:sz w:val="14"/>
          <w:szCs w:val="14"/>
        </w:rPr>
        <w:t>様式第５号（第７条関係）</w:t>
      </w:r>
      <w:r w:rsidRPr="00071207">
        <w:rPr>
          <w:rFonts w:hint="eastAsia"/>
          <w:b/>
          <w:bCs/>
          <w:color w:val="000000"/>
          <w:sz w:val="32"/>
          <w:szCs w:val="32"/>
        </w:rPr>
        <w:t xml:space="preserve">　相続人代表者指定（変更）届出書　　</w:t>
      </w:r>
      <w:r w:rsidR="006E2CF2">
        <w:rPr>
          <w:rFonts w:hint="eastAsia"/>
          <w:color w:val="000000"/>
          <w:sz w:val="21"/>
          <w:szCs w:val="21"/>
        </w:rPr>
        <w:t xml:space="preserve">　　</w:t>
      </w:r>
      <w:bookmarkStart w:id="0" w:name="_GoBack"/>
      <w:bookmarkEnd w:id="0"/>
      <w:r w:rsidRPr="00071207">
        <w:rPr>
          <w:rFonts w:hint="eastAsia"/>
          <w:color w:val="000000"/>
          <w:sz w:val="21"/>
          <w:szCs w:val="21"/>
        </w:rPr>
        <w:t xml:space="preserve">　　年　　月　　日</w:t>
      </w:r>
    </w:p>
    <w:p w:rsidR="00557BEB" w:rsidRPr="00071207" w:rsidRDefault="00557BEB" w:rsidP="00C16D72">
      <w:pPr>
        <w:rPr>
          <w:rFonts w:cs="Times New Roman"/>
          <w:color w:val="000000"/>
          <w:sz w:val="21"/>
          <w:szCs w:val="21"/>
        </w:rPr>
      </w:pPr>
      <w:r w:rsidRPr="00071207">
        <w:rPr>
          <w:rFonts w:hint="eastAsia"/>
          <w:color w:val="000000"/>
          <w:sz w:val="21"/>
          <w:szCs w:val="21"/>
        </w:rPr>
        <w:t>東</w:t>
      </w:r>
      <w:r w:rsidRPr="00071207">
        <w:rPr>
          <w:color w:val="000000"/>
          <w:sz w:val="21"/>
          <w:szCs w:val="21"/>
        </w:rPr>
        <w:t xml:space="preserve"> </w:t>
      </w:r>
      <w:r w:rsidRPr="00071207">
        <w:rPr>
          <w:rFonts w:hint="eastAsia"/>
          <w:color w:val="000000"/>
          <w:sz w:val="21"/>
          <w:szCs w:val="21"/>
        </w:rPr>
        <w:t>近</w:t>
      </w:r>
      <w:r w:rsidRPr="00071207">
        <w:rPr>
          <w:color w:val="000000"/>
          <w:sz w:val="21"/>
          <w:szCs w:val="21"/>
        </w:rPr>
        <w:t xml:space="preserve"> </w:t>
      </w:r>
      <w:r w:rsidRPr="00071207">
        <w:rPr>
          <w:rFonts w:hint="eastAsia"/>
          <w:color w:val="000000"/>
          <w:sz w:val="21"/>
          <w:szCs w:val="21"/>
        </w:rPr>
        <w:t>江</w:t>
      </w:r>
      <w:r w:rsidRPr="00071207">
        <w:rPr>
          <w:color w:val="000000"/>
          <w:sz w:val="21"/>
          <w:szCs w:val="21"/>
        </w:rPr>
        <w:t xml:space="preserve"> </w:t>
      </w:r>
      <w:r w:rsidRPr="00071207">
        <w:rPr>
          <w:rFonts w:hint="eastAsia"/>
          <w:color w:val="000000"/>
          <w:sz w:val="21"/>
          <w:szCs w:val="21"/>
        </w:rPr>
        <w:t>市</w:t>
      </w:r>
      <w:r w:rsidRPr="00071207">
        <w:rPr>
          <w:color w:val="000000"/>
          <w:sz w:val="21"/>
          <w:szCs w:val="21"/>
        </w:rPr>
        <w:t xml:space="preserve"> </w:t>
      </w:r>
      <w:r w:rsidRPr="00071207">
        <w:rPr>
          <w:rFonts w:hint="eastAsia"/>
          <w:color w:val="000000"/>
          <w:sz w:val="21"/>
          <w:szCs w:val="21"/>
        </w:rPr>
        <w:t>長</w:t>
      </w:r>
      <w:r w:rsidRPr="00071207">
        <w:rPr>
          <w:color w:val="000000"/>
          <w:sz w:val="21"/>
          <w:szCs w:val="21"/>
        </w:rPr>
        <w:t xml:space="preserve"> </w:t>
      </w:r>
      <w:r w:rsidRPr="00071207">
        <w:rPr>
          <w:rFonts w:hint="eastAsia"/>
          <w:color w:val="000000"/>
          <w:sz w:val="21"/>
          <w:szCs w:val="21"/>
        </w:rPr>
        <w:t>様</w:t>
      </w:r>
    </w:p>
    <w:p w:rsidR="00557BEB" w:rsidRPr="00071207" w:rsidRDefault="00557BEB">
      <w:pPr>
        <w:rPr>
          <w:rFonts w:cs="Times New Roman"/>
          <w:color w:val="000000"/>
        </w:rPr>
      </w:pPr>
      <w:r w:rsidRPr="00071207">
        <w:rPr>
          <w:color w:val="000000"/>
        </w:rPr>
        <w:t xml:space="preserve">                          </w:t>
      </w:r>
      <w:r w:rsidRPr="00071207">
        <w:rPr>
          <w:rFonts w:hint="eastAsia"/>
          <w:color w:val="000000"/>
        </w:rPr>
        <w:t xml:space="preserve">　　</w:t>
      </w:r>
      <w:r w:rsidR="00766C46" w:rsidRPr="00071207">
        <w:rPr>
          <w:rFonts w:hint="eastAsia"/>
          <w:color w:val="000000"/>
        </w:rPr>
        <w:t xml:space="preserve">　　　</w:t>
      </w:r>
      <w:r w:rsidRPr="00071207">
        <w:rPr>
          <w:rFonts w:hint="eastAsia"/>
          <w:color w:val="000000"/>
        </w:rPr>
        <w:t xml:space="preserve">　届出人　　</w:t>
      </w:r>
      <w:r w:rsidRPr="00071207">
        <w:rPr>
          <w:rFonts w:hint="eastAsia"/>
          <w:color w:val="000000"/>
          <w:u w:val="single"/>
        </w:rPr>
        <w:t xml:space="preserve">住所　　　　　　　　　　</w:t>
      </w:r>
      <w:r w:rsidRPr="00071207">
        <w:rPr>
          <w:color w:val="000000"/>
          <w:u w:val="single"/>
        </w:rPr>
        <w:t xml:space="preserve"> </w:t>
      </w:r>
      <w:r w:rsidRPr="00071207">
        <w:rPr>
          <w:rFonts w:hint="eastAsia"/>
          <w:color w:val="000000"/>
          <w:u w:val="single"/>
        </w:rPr>
        <w:t xml:space="preserve">　　　　</w:t>
      </w:r>
    </w:p>
    <w:p w:rsidR="00557BEB" w:rsidRPr="00071207" w:rsidRDefault="00557BEB">
      <w:pPr>
        <w:rPr>
          <w:rFonts w:cs="Times New Roman"/>
          <w:color w:val="000000"/>
        </w:rPr>
      </w:pPr>
    </w:p>
    <w:p w:rsidR="00557BEB" w:rsidRPr="00071207" w:rsidRDefault="00557BEB">
      <w:pPr>
        <w:rPr>
          <w:rFonts w:cs="Times New Roman"/>
          <w:color w:val="000000"/>
        </w:rPr>
      </w:pPr>
      <w:r w:rsidRPr="00071207">
        <w:rPr>
          <w:rFonts w:hint="eastAsia"/>
          <w:color w:val="000000"/>
        </w:rPr>
        <w:t xml:space="preserve">　　　　　　　　　　　　　　　　　　　</w:t>
      </w:r>
      <w:r w:rsidR="00766C46" w:rsidRPr="00071207">
        <w:rPr>
          <w:rFonts w:hint="eastAsia"/>
          <w:color w:val="000000"/>
        </w:rPr>
        <w:t xml:space="preserve">　　　</w:t>
      </w:r>
      <w:r w:rsidRPr="00071207">
        <w:rPr>
          <w:rFonts w:hint="eastAsia"/>
          <w:color w:val="000000"/>
        </w:rPr>
        <w:t xml:space="preserve">　　</w:t>
      </w:r>
      <w:r w:rsidRPr="00071207">
        <w:rPr>
          <w:rFonts w:hint="eastAsia"/>
          <w:color w:val="000000"/>
          <w:u w:val="single"/>
        </w:rPr>
        <w:t xml:space="preserve">氏名　　　　　　　　　　　　　</w:t>
      </w:r>
      <w:r w:rsidRPr="00071207">
        <w:rPr>
          <w:color w:val="000000"/>
          <w:u w:val="single"/>
        </w:rPr>
        <w:t xml:space="preserve"> </w:t>
      </w:r>
      <w:r w:rsidRPr="00071207">
        <w:rPr>
          <w:rFonts w:hint="eastAsia"/>
          <w:color w:val="000000"/>
          <w:u w:val="single"/>
        </w:rPr>
        <w:t xml:space="preserve">　</w:t>
      </w:r>
    </w:p>
    <w:p w:rsidR="00557BEB" w:rsidRPr="00071207" w:rsidRDefault="00557BEB">
      <w:pPr>
        <w:rPr>
          <w:rFonts w:cs="Times New Roman"/>
          <w:color w:val="000000"/>
        </w:rPr>
      </w:pPr>
    </w:p>
    <w:p w:rsidR="006A663F" w:rsidRPr="00071207" w:rsidRDefault="00557BEB" w:rsidP="006A663F">
      <w:pPr>
        <w:ind w:left="229" w:hangingChars="100" w:hanging="229"/>
        <w:rPr>
          <w:rFonts w:cs="Times New Roman"/>
          <w:color w:val="000000"/>
          <w:sz w:val="20"/>
          <w:szCs w:val="20"/>
        </w:rPr>
      </w:pPr>
      <w:r w:rsidRPr="00071207">
        <w:rPr>
          <w:rFonts w:hint="eastAsia"/>
          <w:color w:val="000000"/>
        </w:rPr>
        <w:t xml:space="preserve">　</w:t>
      </w:r>
      <w:r w:rsidRPr="00071207">
        <w:rPr>
          <w:rFonts w:hint="eastAsia"/>
          <w:color w:val="000000"/>
          <w:sz w:val="20"/>
          <w:szCs w:val="20"/>
        </w:rPr>
        <w:t>被相続人に</w:t>
      </w:r>
      <w:r w:rsidR="00551A3C" w:rsidRPr="00071207">
        <w:rPr>
          <w:rFonts w:hint="eastAsia"/>
          <w:color w:val="000000"/>
          <w:sz w:val="20"/>
          <w:szCs w:val="20"/>
        </w:rPr>
        <w:t>係る</w:t>
      </w:r>
      <w:r w:rsidRPr="00071207">
        <w:rPr>
          <w:rFonts w:hint="eastAsia"/>
          <w:color w:val="000000"/>
          <w:sz w:val="20"/>
          <w:szCs w:val="20"/>
        </w:rPr>
        <w:t>徴収金の賦課徴収</w:t>
      </w:r>
      <w:r w:rsidR="00551A3C" w:rsidRPr="00071207">
        <w:rPr>
          <w:color w:val="000000"/>
          <w:sz w:val="20"/>
          <w:szCs w:val="20"/>
        </w:rPr>
        <w:t>(</w:t>
      </w:r>
      <w:r w:rsidR="00551A3C" w:rsidRPr="00071207">
        <w:rPr>
          <w:rFonts w:hint="eastAsia"/>
          <w:color w:val="000000"/>
          <w:sz w:val="20"/>
          <w:szCs w:val="20"/>
        </w:rPr>
        <w:t>滞納処分を除く。</w:t>
      </w:r>
      <w:r w:rsidR="00551A3C" w:rsidRPr="00071207">
        <w:rPr>
          <w:color w:val="000000"/>
          <w:sz w:val="20"/>
          <w:szCs w:val="20"/>
        </w:rPr>
        <w:t>)</w:t>
      </w:r>
      <w:r w:rsidRPr="00071207">
        <w:rPr>
          <w:rFonts w:hint="eastAsia"/>
          <w:color w:val="000000"/>
          <w:sz w:val="20"/>
          <w:szCs w:val="20"/>
        </w:rPr>
        <w:t>及び還付に関する書類を受領する代表者として、下記の</w:t>
      </w:r>
    </w:p>
    <w:p w:rsidR="00557BEB" w:rsidRPr="00071207" w:rsidRDefault="00557BEB" w:rsidP="006A663F">
      <w:pPr>
        <w:ind w:left="189" w:hangingChars="100" w:hanging="189"/>
        <w:rPr>
          <w:rFonts w:cs="Times New Roman"/>
          <w:color w:val="000000"/>
          <w:sz w:val="20"/>
          <w:szCs w:val="20"/>
        </w:rPr>
      </w:pPr>
      <w:r w:rsidRPr="00071207">
        <w:rPr>
          <w:rFonts w:hint="eastAsia"/>
          <w:color w:val="000000"/>
          <w:sz w:val="20"/>
          <w:szCs w:val="20"/>
        </w:rPr>
        <w:t>とおり指定</w:t>
      </w:r>
      <w:r w:rsidR="00551A3C" w:rsidRPr="00071207">
        <w:rPr>
          <w:rFonts w:hint="eastAsia"/>
          <w:color w:val="000000"/>
          <w:sz w:val="20"/>
          <w:szCs w:val="20"/>
        </w:rPr>
        <w:t>（変更）</w:t>
      </w:r>
      <w:r w:rsidRPr="00071207">
        <w:rPr>
          <w:rFonts w:hint="eastAsia"/>
          <w:color w:val="000000"/>
          <w:sz w:val="20"/>
          <w:szCs w:val="20"/>
        </w:rPr>
        <w:t>しましたので、地方税法第９条の２第１項</w:t>
      </w:r>
      <w:r w:rsidR="00551A3C" w:rsidRPr="00071207">
        <w:rPr>
          <w:color w:val="000000"/>
          <w:sz w:val="20"/>
          <w:szCs w:val="20"/>
        </w:rPr>
        <w:t>(</w:t>
      </w:r>
      <w:r w:rsidR="00551A3C" w:rsidRPr="00071207">
        <w:rPr>
          <w:rFonts w:hint="eastAsia"/>
          <w:color w:val="000000"/>
          <w:sz w:val="20"/>
          <w:szCs w:val="20"/>
        </w:rPr>
        <w:t>第３項）</w:t>
      </w:r>
      <w:r w:rsidRPr="00071207">
        <w:rPr>
          <w:rFonts w:hint="eastAsia"/>
          <w:color w:val="000000"/>
          <w:sz w:val="20"/>
          <w:szCs w:val="20"/>
        </w:rPr>
        <w:t>の規定により届けます。</w:t>
      </w: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1590"/>
        <w:gridCol w:w="6036"/>
      </w:tblGrid>
      <w:tr w:rsidR="003E6845" w:rsidRPr="00071207">
        <w:trPr>
          <w:cantSplit/>
          <w:trHeight w:val="63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6845" w:rsidRPr="00071207" w:rsidRDefault="003F1016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97155</wp:posOffset>
                      </wp:positionV>
                      <wp:extent cx="748665" cy="72453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665" cy="724535"/>
                              </a:xfrm>
                              <a:prstGeom prst="wedgeRectCallout">
                                <a:avLst>
                                  <a:gd name="adj1" fmla="val 58227"/>
                                  <a:gd name="adj2" fmla="val 78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845" w:rsidRPr="00071207" w:rsidRDefault="003E6845" w:rsidP="00AA0444">
                                  <w:pPr>
                                    <w:adjustRightInd/>
                                    <w:snapToGrid w:val="0"/>
                                    <w:spacing w:line="40" w:lineRule="atLeast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7120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相続人代表者になられる方について</w:t>
                                  </w:r>
                                  <w:r w:rsidR="004935A0" w:rsidRPr="004935A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御</w:t>
                                  </w:r>
                                  <w:r w:rsidRPr="0007120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7" type="#_x0000_t61" style="position:absolute;left:0;text-align:left;margin-left:-70.25pt;margin-top:7.65pt;width:58.95pt;height:5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" adj="23377,27674" strokeweight=".25pt">
                      <v:textbox inset="5.85pt,.7pt,5.85pt,.7pt">
                        <w:txbxContent>
                          <w:p w:rsidR="003E6845" w:rsidRPr="00071207" w:rsidRDefault="003E6845" w:rsidP="00AA0444">
                            <w:pPr>
                              <w:adjustRightInd/>
                              <w:snapToGrid w:val="0"/>
                              <w:spacing w:line="40" w:lineRule="atLeast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相続人代表者になられる方について</w:t>
                            </w:r>
                            <w:r w:rsidR="004935A0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</w:t>
                            </w:r>
                            <w:r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845" w:rsidRPr="00071207">
              <w:rPr>
                <w:rFonts w:hint="eastAsia"/>
                <w:color w:val="000000"/>
              </w:rPr>
              <w:t>相　　　　　　　　　続</w:t>
            </w:r>
          </w:p>
          <w:p w:rsidR="003E6845" w:rsidRPr="00071207" w:rsidRDefault="003E6845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人</w:t>
            </w:r>
          </w:p>
          <w:p w:rsidR="003E6845" w:rsidRPr="00071207" w:rsidRDefault="003E6845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の　代</w:t>
            </w:r>
          </w:p>
          <w:p w:rsidR="003E6845" w:rsidRPr="00071207" w:rsidRDefault="003E6845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表</w:t>
            </w:r>
          </w:p>
          <w:p w:rsidR="003E6845" w:rsidRPr="00071207" w:rsidRDefault="003E6845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845" w:rsidRPr="00071207" w:rsidRDefault="003E6845" w:rsidP="003E6845">
            <w:pPr>
              <w:spacing w:line="258" w:lineRule="atLeast"/>
              <w:ind w:firstLineChars="100" w:firstLine="229"/>
              <w:jc w:val="both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845" w:rsidRPr="00071207" w:rsidRDefault="003E6845" w:rsidP="003E6845">
            <w:pPr>
              <w:spacing w:line="258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3E6845" w:rsidRPr="00071207">
        <w:trPr>
          <w:cantSplit/>
          <w:trHeight w:val="792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845" w:rsidRPr="00071207" w:rsidRDefault="003E6845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845" w:rsidRPr="00071207" w:rsidRDefault="003E6845">
            <w:pPr>
              <w:spacing w:line="258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071207">
              <w:rPr>
                <w:color w:val="000000"/>
              </w:rPr>
              <w:t xml:space="preserve"> </w:t>
            </w:r>
            <w:r w:rsidRPr="00071207">
              <w:rPr>
                <w:rFonts w:hint="eastAsia"/>
                <w:color w:val="000000"/>
              </w:rPr>
              <w:t xml:space="preserve">　</w:t>
            </w:r>
            <w:r w:rsidRPr="00071207">
              <w:rPr>
                <w:rFonts w:hint="eastAsia"/>
                <w:color w:val="000000"/>
                <w:sz w:val="18"/>
                <w:szCs w:val="18"/>
              </w:rPr>
              <w:t xml:space="preserve">ﾌ　ﾘ　</w:t>
            </w:r>
            <w:r w:rsidR="00224BB3" w:rsidRPr="00071207">
              <w:rPr>
                <w:rFonts w:hint="eastAsia"/>
                <w:color w:val="000000"/>
                <w:sz w:val="18"/>
                <w:szCs w:val="18"/>
              </w:rPr>
              <w:t>ガ</w:t>
            </w:r>
            <w:r w:rsidRPr="00071207">
              <w:rPr>
                <w:rFonts w:hint="eastAsia"/>
                <w:color w:val="000000"/>
                <w:sz w:val="18"/>
                <w:szCs w:val="18"/>
              </w:rPr>
              <w:t xml:space="preserve">　ﾅ</w:t>
            </w:r>
          </w:p>
          <w:p w:rsidR="003E6845" w:rsidRPr="00071207" w:rsidRDefault="003E6845" w:rsidP="003E6845">
            <w:pPr>
              <w:spacing w:line="258" w:lineRule="atLeast"/>
              <w:ind w:firstLineChars="100" w:firstLine="229"/>
              <w:jc w:val="both"/>
              <w:rPr>
                <w:rFonts w:cs="Times New Roman"/>
                <w:color w:val="000000"/>
                <w:w w:val="150"/>
              </w:rPr>
            </w:pPr>
            <w:r w:rsidRPr="00071207">
              <w:rPr>
                <w:rFonts w:hint="eastAsia"/>
                <w:color w:val="000000"/>
              </w:rPr>
              <w:t>氏</w:t>
            </w:r>
            <w:r w:rsidRPr="00071207">
              <w:rPr>
                <w:color w:val="000000"/>
              </w:rPr>
              <w:t xml:space="preserve"> </w:t>
            </w:r>
            <w:r w:rsidRPr="00071207">
              <w:rPr>
                <w:rFonts w:hint="eastAsia"/>
                <w:color w:val="000000"/>
              </w:rPr>
              <w:t xml:space="preserve">　　</w:t>
            </w:r>
            <w:r w:rsidRPr="00071207">
              <w:rPr>
                <w:color w:val="000000"/>
              </w:rPr>
              <w:t xml:space="preserve"> </w:t>
            </w:r>
            <w:r w:rsidRPr="00071207">
              <w:rPr>
                <w:rFonts w:hint="eastAsia"/>
                <w:color w:val="000000"/>
              </w:rPr>
              <w:t>名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845" w:rsidRPr="00071207" w:rsidRDefault="003E684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w w:val="150"/>
              </w:rPr>
            </w:pPr>
          </w:p>
          <w:p w:rsidR="003E6845" w:rsidRPr="00CD4E78" w:rsidRDefault="003E6845" w:rsidP="00CD4E78">
            <w:pPr>
              <w:spacing w:line="258" w:lineRule="atLeast"/>
              <w:ind w:left="4958"/>
              <w:jc w:val="both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  <w:w w:val="150"/>
                <w:sz w:val="21"/>
                <w:szCs w:val="21"/>
              </w:rPr>
              <w:t xml:space="preserve">　</w:t>
            </w:r>
            <w:r w:rsidR="00CD4E78" w:rsidRPr="00CD4E78">
              <w:rPr>
                <w:rFonts w:hint="eastAsia"/>
                <w:color w:val="000000"/>
                <w:sz w:val="21"/>
                <w:szCs w:val="21"/>
              </w:rPr>
              <w:t>㊞</w:t>
            </w:r>
          </w:p>
        </w:tc>
      </w:tr>
      <w:tr w:rsidR="003E6845" w:rsidRPr="00071207">
        <w:trPr>
          <w:cantSplit/>
          <w:trHeight w:val="451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6845" w:rsidRPr="00071207" w:rsidRDefault="003E6845">
            <w:pPr>
              <w:rPr>
                <w:rFonts w:cs="Times New Roman"/>
                <w:color w:val="000000"/>
                <w:w w:val="15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845" w:rsidRPr="00071207" w:rsidRDefault="003E6845" w:rsidP="003E6845">
            <w:pPr>
              <w:spacing w:line="258" w:lineRule="atLeast"/>
              <w:ind w:firstLineChars="100" w:firstLine="291"/>
              <w:jc w:val="both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  <w:spacing w:val="31"/>
              </w:rPr>
              <w:t>生年月</w:t>
            </w:r>
            <w:r w:rsidRPr="00071207">
              <w:rPr>
                <w:rFonts w:hint="eastAsia"/>
                <w:color w:val="000000"/>
              </w:rPr>
              <w:t>日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845" w:rsidRPr="00071207" w:rsidRDefault="003E6845" w:rsidP="003E6845">
            <w:pPr>
              <w:spacing w:line="258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3E6845" w:rsidRPr="00071207">
        <w:trPr>
          <w:cantSplit/>
          <w:trHeight w:val="447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45" w:rsidRPr="00071207" w:rsidRDefault="003E6845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845" w:rsidRPr="00071207" w:rsidRDefault="003E6845" w:rsidP="003E6845">
            <w:pPr>
              <w:spacing w:line="258" w:lineRule="atLeast"/>
              <w:ind w:firstLineChars="100" w:firstLine="291"/>
              <w:jc w:val="both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  <w:spacing w:val="31"/>
              </w:rPr>
              <w:t>電話番</w:t>
            </w:r>
            <w:r w:rsidRPr="00071207">
              <w:rPr>
                <w:rFonts w:hint="eastAsia"/>
                <w:color w:val="000000"/>
              </w:rPr>
              <w:t>号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845" w:rsidRPr="00071207" w:rsidRDefault="003E6845" w:rsidP="003E6845">
            <w:pPr>
              <w:spacing w:line="258" w:lineRule="atLeast"/>
              <w:jc w:val="both"/>
              <w:rPr>
                <w:rFonts w:cs="Times New Roman"/>
                <w:color w:val="000000"/>
              </w:rPr>
            </w:pPr>
          </w:p>
        </w:tc>
      </w:tr>
    </w:tbl>
    <w:p w:rsidR="00557BEB" w:rsidRPr="00071207" w:rsidRDefault="003F1016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90805</wp:posOffset>
                </wp:positionV>
                <wp:extent cx="727075" cy="5746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574675"/>
                        </a:xfrm>
                        <a:prstGeom prst="wedgeRectCallout">
                          <a:avLst>
                            <a:gd name="adj1" fmla="val 55181"/>
                            <a:gd name="adj2" fmla="val 7585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63" w:rsidRPr="00071207" w:rsidRDefault="00BC2609" w:rsidP="00AA0444">
                            <w:pPr>
                              <w:adjustRightInd/>
                              <w:snapToGrid w:val="0"/>
                              <w:spacing w:line="40" w:lineRule="atLeast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お亡くなりになった</w:t>
                            </w:r>
                            <w:r w:rsidR="00185F63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方につい</w:t>
                            </w:r>
                            <w:r w:rsidR="00EC4900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て</w:t>
                            </w:r>
                            <w:r w:rsidR="004935A0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</w:t>
                            </w:r>
                            <w:r w:rsidR="00185F63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margin-left:-22.9pt;margin-top:7.15pt;width:57.2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" adj="22719,27185" strokeweight=".25pt">
                <v:textbox inset="5.85pt,.7pt,5.85pt,.7pt">
                  <w:txbxContent>
                    <w:p w:rsidR="00185F63" w:rsidRPr="00071207" w:rsidRDefault="00BC2609" w:rsidP="00AA0444">
                      <w:pPr>
                        <w:adjustRightInd/>
                        <w:snapToGrid w:val="0"/>
                        <w:spacing w:line="40" w:lineRule="atLeast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お亡くなりになった</w:t>
                      </w:r>
                      <w:r w:rsidR="00185F63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方につい</w:t>
                      </w:r>
                      <w:r w:rsidR="00EC4900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て</w:t>
                      </w:r>
                      <w:r w:rsidR="004935A0" w:rsidRPr="004935A0">
                        <w:rPr>
                          <w:rFonts w:hint="eastAsia"/>
                          <w:sz w:val="16"/>
                          <w:szCs w:val="16"/>
                        </w:rPr>
                        <w:t>御</w:t>
                      </w:r>
                      <w:r w:rsidR="00185F63" w:rsidRPr="00071207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記入ください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1599"/>
        <w:gridCol w:w="6027"/>
      </w:tblGrid>
      <w:tr w:rsidR="00557BEB" w:rsidRPr="00071207">
        <w:trPr>
          <w:cantSplit/>
          <w:trHeight w:val="60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被</w:t>
            </w:r>
          </w:p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相</w:t>
            </w:r>
          </w:p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続</w:t>
            </w:r>
          </w:p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</w:tr>
      <w:tr w:rsidR="00557BEB" w:rsidRPr="00071207">
        <w:trPr>
          <w:cantSplit/>
          <w:trHeight w:val="591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EB" w:rsidRPr="00071207" w:rsidRDefault="00557BEB">
            <w:pPr>
              <w:rPr>
                <w:rFonts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</w:tr>
      <w:tr w:rsidR="00557BEB" w:rsidRPr="00071207">
        <w:trPr>
          <w:cantSplit/>
          <w:trHeight w:val="432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EB" w:rsidRPr="00071207" w:rsidRDefault="00557BEB">
            <w:pPr>
              <w:rPr>
                <w:rFonts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死亡年月日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7BEB" w:rsidRPr="00071207" w:rsidRDefault="00557BEB" w:rsidP="006E2CF2">
            <w:pPr>
              <w:spacing w:line="258" w:lineRule="atLeast"/>
              <w:ind w:firstLineChars="600" w:firstLine="1377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557BEB" w:rsidRPr="00071207" w:rsidRDefault="00557BEB">
      <w:pPr>
        <w:rPr>
          <w:rFonts w:cs="Times New Roman"/>
          <w:color w:val="000000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2752"/>
        <w:gridCol w:w="4013"/>
        <w:gridCol w:w="868"/>
      </w:tblGrid>
      <w:tr w:rsidR="00557BEB" w:rsidRPr="00071207" w:rsidTr="00CD4E78">
        <w:trPr>
          <w:cantSplit/>
          <w:trHeight w:val="39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3F1016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60960</wp:posOffset>
                      </wp:positionV>
                      <wp:extent cx="707390" cy="78168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781685"/>
                              </a:xfrm>
                              <a:prstGeom prst="wedgeRectCallout">
                                <a:avLst>
                                  <a:gd name="adj1" fmla="val 58889"/>
                                  <a:gd name="adj2" fmla="val 7299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F63" w:rsidRPr="00071207" w:rsidRDefault="00185F63" w:rsidP="00AA0444">
                                  <w:pPr>
                                    <w:adjustRightInd/>
                                    <w:snapToGrid w:val="0"/>
                                    <w:spacing w:line="40" w:lineRule="atLeast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7120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相続人</w:t>
                                  </w:r>
                                  <w:r w:rsidR="00EC4900" w:rsidRPr="0007120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全員</w:t>
                                  </w:r>
                                  <w:r w:rsidR="00EC4900" w:rsidRPr="000712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EC4900" w:rsidRPr="0007120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配偶者、子等</w:t>
                                  </w:r>
                                  <w:r w:rsidR="00EC4900" w:rsidRPr="0007120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120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のお名前を</w:t>
                                  </w:r>
                                  <w:r w:rsidR="004935A0" w:rsidRPr="004935A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御</w:t>
                                  </w:r>
                                  <w:r w:rsidRPr="00071207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9" type="#_x0000_t61" style="position:absolute;left:0;text-align:left;margin-left:-70.25pt;margin-top:4.8pt;width:55.7pt;height:6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" adj="23520,26566" strokeweight=".25pt">
                      <v:textbox inset="5.85pt,.7pt,5.85pt,.7pt">
                        <w:txbxContent>
                          <w:p w:rsidR="00185F63" w:rsidRPr="00071207" w:rsidRDefault="00185F63" w:rsidP="00AA0444">
                            <w:pPr>
                              <w:adjustRightInd/>
                              <w:snapToGrid w:val="0"/>
                              <w:spacing w:line="40" w:lineRule="atLeast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相続人</w:t>
                            </w:r>
                            <w:r w:rsidR="00EC4900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全員</w:t>
                            </w:r>
                            <w:r w:rsidR="00EC4900" w:rsidRPr="00071207"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="00EC4900"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配偶者、子等</w:t>
                            </w:r>
                            <w:r w:rsidR="00EC4900" w:rsidRPr="00071207">
                              <w:rPr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のお名前を</w:t>
                            </w:r>
                            <w:r w:rsidR="004935A0" w:rsidRPr="004935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</w:t>
                            </w:r>
                            <w:r w:rsidRPr="00071207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BEB" w:rsidRPr="00071207" w:rsidRDefault="00E158FE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相</w:t>
            </w:r>
          </w:p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</w:p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</w:p>
          <w:p w:rsidR="00557BEB" w:rsidRPr="00071207" w:rsidRDefault="00E158FE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続</w:t>
            </w:r>
          </w:p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</w:p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</w:p>
          <w:p w:rsidR="00E158FE" w:rsidRPr="00071207" w:rsidRDefault="00E158FE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人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 xml:space="preserve">氏　　</w:t>
            </w:r>
            <w:r w:rsidRPr="00071207">
              <w:rPr>
                <w:color w:val="000000"/>
              </w:rPr>
              <w:t xml:space="preserve"> </w:t>
            </w:r>
            <w:r w:rsidRPr="00071207"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住　　　　　　　　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jc w:val="center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続柄</w:t>
            </w:r>
          </w:p>
        </w:tc>
      </w:tr>
      <w:tr w:rsidR="00557BEB" w:rsidRPr="00071207" w:rsidTr="00CD4E78">
        <w:trPr>
          <w:cantSplit/>
          <w:trHeight w:val="587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EB" w:rsidRPr="00071207" w:rsidRDefault="00557BEB">
            <w:pPr>
              <w:rPr>
                <w:rFonts w:cs="Times New Roman"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92670F" w:rsidP="0092670F">
            <w:pPr>
              <w:wordWrap w:val="0"/>
              <w:spacing w:line="25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</w:tr>
      <w:tr w:rsidR="00557BEB" w:rsidRPr="00071207" w:rsidTr="00CD4E78">
        <w:trPr>
          <w:cantSplit/>
          <w:trHeight w:val="559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EB" w:rsidRPr="00071207" w:rsidRDefault="00557BEB">
            <w:pPr>
              <w:rPr>
                <w:rFonts w:cs="Times New Roman"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92670F" w:rsidP="0092670F">
            <w:pPr>
              <w:wordWrap w:val="0"/>
              <w:spacing w:line="25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</w:tr>
      <w:tr w:rsidR="00557BEB" w:rsidRPr="00071207" w:rsidTr="00CD4E78">
        <w:trPr>
          <w:cantSplit/>
          <w:trHeight w:val="583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EB" w:rsidRPr="00071207" w:rsidRDefault="00557BEB">
            <w:pPr>
              <w:rPr>
                <w:rFonts w:cs="Times New Roman"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92670F" w:rsidP="0092670F">
            <w:pPr>
              <w:wordWrap w:val="0"/>
              <w:spacing w:line="25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</w:tr>
      <w:tr w:rsidR="00557BEB" w:rsidRPr="00071207" w:rsidTr="00CD4E78">
        <w:trPr>
          <w:cantSplit/>
          <w:trHeight w:val="596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BEB" w:rsidRPr="00071207" w:rsidRDefault="00557BEB">
            <w:pPr>
              <w:rPr>
                <w:rFonts w:cs="Times New Roman"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92670F" w:rsidP="0092670F">
            <w:pPr>
              <w:wordWrap w:val="0"/>
              <w:spacing w:line="25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</w:tr>
      <w:tr w:rsidR="00557BEB" w:rsidRPr="00071207" w:rsidTr="00CD4E78">
        <w:trPr>
          <w:cantSplit/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EB" w:rsidRPr="00071207" w:rsidRDefault="00557BEB">
            <w:pPr>
              <w:rPr>
                <w:rFonts w:cs="Times New Roman"/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EB" w:rsidRPr="00071207" w:rsidRDefault="0092670F" w:rsidP="0092670F">
            <w:pPr>
              <w:wordWrap w:val="0"/>
              <w:spacing w:line="258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EB" w:rsidRPr="00071207" w:rsidRDefault="00557BEB">
            <w:pPr>
              <w:spacing w:line="258" w:lineRule="atLeast"/>
              <w:rPr>
                <w:rFonts w:cs="Times New Roman"/>
                <w:color w:val="000000"/>
              </w:rPr>
            </w:pPr>
          </w:p>
        </w:tc>
      </w:tr>
    </w:tbl>
    <w:p w:rsidR="00672A1A" w:rsidRDefault="00672A1A">
      <w:pPr>
        <w:rPr>
          <w:rFonts w:cs="Times New Roman"/>
          <w:color w:val="000000"/>
        </w:rPr>
      </w:pPr>
    </w:p>
    <w:p w:rsidR="00945455" w:rsidRPr="00071207" w:rsidRDefault="003F1016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130810</wp:posOffset>
                </wp:positionV>
                <wp:extent cx="5862955" cy="0"/>
                <wp:effectExtent l="38100" t="38100" r="61595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69696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08C8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10.3pt" to="473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" strokecolor="#969696" strokeweight="1.25pt">
                <v:stroke startarrow="diamond" endarrow="diamond"/>
              </v:line>
            </w:pict>
          </mc:Fallback>
        </mc:AlternateContent>
      </w:r>
    </w:p>
    <w:p w:rsidR="00672A1A" w:rsidRPr="008434E0" w:rsidRDefault="00FF4B72" w:rsidP="00421234">
      <w:pPr>
        <w:ind w:left="190" w:hangingChars="100" w:hanging="190"/>
        <w:rPr>
          <w:b/>
          <w:bCs/>
          <w:color w:val="000000"/>
        </w:rPr>
      </w:pPr>
      <w:r w:rsidRPr="00071207">
        <w:rPr>
          <w:rFonts w:hint="eastAsia"/>
          <w:b/>
          <w:bCs/>
          <w:color w:val="000000"/>
          <w:sz w:val="20"/>
          <w:szCs w:val="20"/>
        </w:rPr>
        <w:t xml:space="preserve">　</w:t>
      </w:r>
      <w:r w:rsidR="003F1016" w:rsidRPr="008434E0">
        <w:rPr>
          <w:rFonts w:hint="eastAsia"/>
          <w:b/>
          <w:bCs/>
          <w:color w:val="000000"/>
        </w:rPr>
        <w:t>※</w:t>
      </w:r>
      <w:r w:rsidR="00672A1A" w:rsidRPr="008434E0">
        <w:rPr>
          <w:rFonts w:hint="eastAsia"/>
          <w:b/>
          <w:bCs/>
          <w:color w:val="000000"/>
        </w:rPr>
        <w:t>納付方法に</w:t>
      </w:r>
      <w:r w:rsidR="003F1016" w:rsidRPr="008434E0">
        <w:rPr>
          <w:rFonts w:hint="eastAsia"/>
          <w:b/>
          <w:bCs/>
          <w:color w:val="000000"/>
        </w:rPr>
        <w:t>関することは、</w:t>
      </w:r>
      <w:r w:rsidR="001C4A04">
        <w:rPr>
          <w:rFonts w:hint="eastAsia"/>
          <w:b/>
          <w:bCs/>
          <w:color w:val="000000"/>
        </w:rPr>
        <w:t>納税課に</w:t>
      </w:r>
      <w:r w:rsidR="003F1016" w:rsidRPr="008434E0">
        <w:rPr>
          <w:rFonts w:hint="eastAsia"/>
          <w:b/>
          <w:bCs/>
          <w:color w:val="000000"/>
        </w:rPr>
        <w:t>お問合せください。</w:t>
      </w:r>
    </w:p>
    <w:p w:rsidR="003F1016" w:rsidRDefault="00F4184C" w:rsidP="00F4184C">
      <w:pPr>
        <w:ind w:firstLineChars="1308" w:firstLine="3014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（　納 税 課　　</w:t>
      </w:r>
      <w:r w:rsidR="003F1016" w:rsidRPr="008434E0">
        <w:rPr>
          <w:rFonts w:hint="eastAsia"/>
          <w:b/>
          <w:bCs/>
          <w:color w:val="000000"/>
        </w:rPr>
        <w:t>℡</w:t>
      </w:r>
      <w:r>
        <w:rPr>
          <w:rFonts w:hint="eastAsia"/>
          <w:b/>
          <w:bCs/>
          <w:color w:val="000000"/>
        </w:rPr>
        <w:t>：</w:t>
      </w:r>
      <w:r w:rsidR="003F1016" w:rsidRPr="008434E0">
        <w:rPr>
          <w:rFonts w:hint="eastAsia"/>
          <w:b/>
          <w:bCs/>
          <w:color w:val="000000"/>
        </w:rPr>
        <w:t>0748-24-5606　IP：</w:t>
      </w:r>
      <w:r w:rsidR="008434E0">
        <w:rPr>
          <w:rFonts w:hint="eastAsia"/>
          <w:b/>
          <w:bCs/>
          <w:color w:val="000000"/>
        </w:rPr>
        <w:t>050-</w:t>
      </w:r>
      <w:r w:rsidR="003F1016" w:rsidRPr="008434E0">
        <w:rPr>
          <w:rFonts w:hint="eastAsia"/>
          <w:b/>
          <w:bCs/>
          <w:color w:val="000000"/>
        </w:rPr>
        <w:t>5801-5606</w:t>
      </w:r>
      <w:r>
        <w:rPr>
          <w:rFonts w:hint="eastAsia"/>
          <w:b/>
          <w:bCs/>
          <w:color w:val="000000"/>
        </w:rPr>
        <w:t xml:space="preserve">　</w:t>
      </w:r>
      <w:r w:rsidR="003F1016" w:rsidRPr="008434E0">
        <w:rPr>
          <w:rFonts w:hint="eastAsia"/>
          <w:b/>
          <w:bCs/>
          <w:color w:val="000000"/>
        </w:rPr>
        <w:t>）</w:t>
      </w:r>
    </w:p>
    <w:p w:rsidR="00F4184C" w:rsidRPr="004935A0" w:rsidRDefault="00F4184C" w:rsidP="00F4184C">
      <w:pPr>
        <w:ind w:firstLineChars="1926" w:firstLine="3664"/>
        <w:rPr>
          <w:rFonts w:cs="Times New Roman"/>
          <w:b/>
          <w:color w:val="FF0000"/>
          <w:sz w:val="20"/>
          <w:szCs w:val="20"/>
        </w:rPr>
      </w:pPr>
    </w:p>
    <w:p w:rsidR="00421234" w:rsidRPr="004935A0" w:rsidRDefault="00672A1A" w:rsidP="00421234">
      <w:pPr>
        <w:ind w:firstLineChars="602" w:firstLine="1141"/>
        <w:rPr>
          <w:rFonts w:cs="Times New Roman"/>
          <w:sz w:val="20"/>
          <w:szCs w:val="20"/>
        </w:rPr>
      </w:pPr>
      <w:r w:rsidRPr="004935A0">
        <w:rPr>
          <w:rFonts w:cs="Times New Roman" w:hint="eastAsia"/>
          <w:sz w:val="20"/>
          <w:szCs w:val="20"/>
        </w:rPr>
        <w:t>注</w:t>
      </w:r>
      <w:r w:rsidR="00B1190A" w:rsidRPr="004935A0">
        <w:rPr>
          <w:rFonts w:cs="Times New Roman" w:hint="eastAsia"/>
          <w:sz w:val="20"/>
          <w:szCs w:val="20"/>
        </w:rPr>
        <w:t>）</w:t>
      </w:r>
      <w:r w:rsidRPr="004935A0">
        <w:rPr>
          <w:rFonts w:cs="Times New Roman" w:hint="eastAsia"/>
          <w:sz w:val="20"/>
          <w:szCs w:val="20"/>
        </w:rPr>
        <w:t>相続人代表</w:t>
      </w:r>
      <w:r w:rsidR="00421234" w:rsidRPr="004935A0">
        <w:rPr>
          <w:rFonts w:cs="Times New Roman" w:hint="eastAsia"/>
          <w:sz w:val="20"/>
          <w:szCs w:val="20"/>
        </w:rPr>
        <w:t>者</w:t>
      </w:r>
      <w:r w:rsidRPr="004935A0">
        <w:rPr>
          <w:rFonts w:cs="Times New Roman" w:hint="eastAsia"/>
          <w:sz w:val="20"/>
          <w:szCs w:val="20"/>
        </w:rPr>
        <w:t>様</w:t>
      </w:r>
      <w:r w:rsidR="00421234" w:rsidRPr="004935A0">
        <w:rPr>
          <w:rFonts w:cs="Times New Roman" w:hint="eastAsia"/>
          <w:sz w:val="20"/>
          <w:szCs w:val="20"/>
        </w:rPr>
        <w:t>の</w:t>
      </w:r>
      <w:r w:rsidRPr="004935A0">
        <w:rPr>
          <w:rFonts w:cs="Times New Roman" w:hint="eastAsia"/>
          <w:sz w:val="20"/>
          <w:szCs w:val="20"/>
        </w:rPr>
        <w:t>個人</w:t>
      </w:r>
      <w:r w:rsidR="00421234" w:rsidRPr="004935A0">
        <w:rPr>
          <w:rFonts w:cs="Times New Roman" w:hint="eastAsia"/>
          <w:sz w:val="20"/>
          <w:szCs w:val="20"/>
        </w:rPr>
        <w:t>名義</w:t>
      </w:r>
      <w:r w:rsidRPr="004935A0">
        <w:rPr>
          <w:rFonts w:cs="Times New Roman" w:hint="eastAsia"/>
          <w:sz w:val="20"/>
          <w:szCs w:val="20"/>
        </w:rPr>
        <w:t>分と今回届出いただきました</w:t>
      </w:r>
      <w:r w:rsidR="00421234" w:rsidRPr="004935A0">
        <w:rPr>
          <w:rFonts w:cs="Times New Roman" w:hint="eastAsia"/>
          <w:sz w:val="20"/>
          <w:szCs w:val="20"/>
        </w:rPr>
        <w:t>相続人代表者名義</w:t>
      </w:r>
      <w:r w:rsidRPr="004935A0">
        <w:rPr>
          <w:rFonts w:cs="Times New Roman" w:hint="eastAsia"/>
          <w:sz w:val="20"/>
          <w:szCs w:val="20"/>
        </w:rPr>
        <w:t>分とは同一の</w:t>
      </w:r>
    </w:p>
    <w:p w:rsidR="00B1190A" w:rsidRPr="004935A0" w:rsidRDefault="00672A1A" w:rsidP="00421234">
      <w:pPr>
        <w:ind w:firstLineChars="804" w:firstLine="1523"/>
        <w:rPr>
          <w:rFonts w:cs="Times New Roman"/>
          <w:sz w:val="20"/>
          <w:szCs w:val="20"/>
        </w:rPr>
      </w:pPr>
      <w:r w:rsidRPr="004935A0">
        <w:rPr>
          <w:rFonts w:cs="Times New Roman" w:hint="eastAsia"/>
          <w:sz w:val="20"/>
          <w:szCs w:val="20"/>
        </w:rPr>
        <w:t>納付方法となります。</w:t>
      </w:r>
    </w:p>
    <w:p w:rsidR="00B1190A" w:rsidRPr="004935A0" w:rsidRDefault="00B1190A" w:rsidP="00421234">
      <w:pPr>
        <w:ind w:firstLineChars="804" w:firstLine="1523"/>
        <w:rPr>
          <w:rFonts w:cs="Times New Roman"/>
          <w:sz w:val="20"/>
          <w:szCs w:val="20"/>
        </w:rPr>
      </w:pPr>
      <w:r w:rsidRPr="004935A0">
        <w:rPr>
          <w:rFonts w:cs="Times New Roman" w:hint="eastAsia"/>
          <w:sz w:val="20"/>
          <w:szCs w:val="20"/>
        </w:rPr>
        <w:t>別々の口座</w:t>
      </w:r>
      <w:r w:rsidR="00F4184C" w:rsidRPr="004935A0">
        <w:rPr>
          <w:rFonts w:cs="Times New Roman" w:hint="eastAsia"/>
          <w:sz w:val="20"/>
          <w:szCs w:val="20"/>
        </w:rPr>
        <w:t>振替</w:t>
      </w:r>
      <w:r w:rsidRPr="004935A0">
        <w:rPr>
          <w:rFonts w:cs="Times New Roman" w:hint="eastAsia"/>
          <w:sz w:val="20"/>
          <w:szCs w:val="20"/>
        </w:rPr>
        <w:t>や納付方法の</w:t>
      </w:r>
      <w:r w:rsidR="00240F2B" w:rsidRPr="004935A0">
        <w:rPr>
          <w:rFonts w:cs="Times New Roman" w:hint="eastAsia"/>
          <w:sz w:val="20"/>
          <w:szCs w:val="20"/>
        </w:rPr>
        <w:t>御</w:t>
      </w:r>
      <w:r w:rsidRPr="004935A0">
        <w:rPr>
          <w:rFonts w:cs="Times New Roman" w:hint="eastAsia"/>
          <w:sz w:val="20"/>
          <w:szCs w:val="20"/>
        </w:rPr>
        <w:t>選択はできませんので</w:t>
      </w:r>
      <w:r w:rsidR="00240F2B" w:rsidRPr="004935A0">
        <w:rPr>
          <w:rFonts w:cs="Times New Roman" w:hint="eastAsia"/>
          <w:sz w:val="20"/>
          <w:szCs w:val="20"/>
        </w:rPr>
        <w:t>御</w:t>
      </w:r>
      <w:r w:rsidRPr="004935A0">
        <w:rPr>
          <w:rFonts w:cs="Times New Roman" w:hint="eastAsia"/>
          <w:sz w:val="20"/>
          <w:szCs w:val="20"/>
        </w:rPr>
        <w:t>注意ください。</w:t>
      </w:r>
    </w:p>
    <w:p w:rsidR="00672A1A" w:rsidRPr="004935A0" w:rsidRDefault="00672A1A" w:rsidP="00A26830">
      <w:pPr>
        <w:rPr>
          <w:rFonts w:cs="Times New Roman"/>
        </w:rPr>
      </w:pPr>
    </w:p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230"/>
        <w:gridCol w:w="1230"/>
        <w:gridCol w:w="1230"/>
        <w:gridCol w:w="1230"/>
        <w:gridCol w:w="1353"/>
      </w:tblGrid>
      <w:tr w:rsidR="00193EF4" w:rsidRPr="00071207">
        <w:trPr>
          <w:trHeight w:val="260"/>
        </w:trPr>
        <w:tc>
          <w:tcPr>
            <w:tcW w:w="7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4" w:rsidRPr="00071207" w:rsidRDefault="00193EF4" w:rsidP="00193EF4">
            <w:pPr>
              <w:spacing w:line="258" w:lineRule="atLeast"/>
              <w:ind w:firstLineChars="1104" w:firstLine="2092"/>
              <w:rPr>
                <w:rFonts w:cs="Times New Roman"/>
                <w:color w:val="000000"/>
                <w:sz w:val="20"/>
                <w:szCs w:val="20"/>
              </w:rPr>
            </w:pPr>
            <w:r w:rsidRPr="00071207">
              <w:rPr>
                <w:rFonts w:hint="eastAsia"/>
                <w:color w:val="000000"/>
                <w:sz w:val="20"/>
                <w:szCs w:val="20"/>
              </w:rPr>
              <w:t>市</w:t>
            </w:r>
            <w:r w:rsidRPr="00071207">
              <w:rPr>
                <w:color w:val="000000"/>
                <w:sz w:val="20"/>
                <w:szCs w:val="20"/>
              </w:rPr>
              <w:t xml:space="preserve">  </w:t>
            </w:r>
            <w:r w:rsidRPr="00071207">
              <w:rPr>
                <w:rFonts w:hint="eastAsia"/>
                <w:color w:val="000000"/>
                <w:sz w:val="20"/>
                <w:szCs w:val="20"/>
              </w:rPr>
              <w:t xml:space="preserve">　　　処</w:t>
            </w:r>
            <w:r w:rsidRPr="00071207">
              <w:rPr>
                <w:color w:val="000000"/>
                <w:sz w:val="20"/>
                <w:szCs w:val="20"/>
              </w:rPr>
              <w:t xml:space="preserve">  </w:t>
            </w:r>
            <w:r w:rsidRPr="00071207">
              <w:rPr>
                <w:rFonts w:hint="eastAsia"/>
                <w:color w:val="000000"/>
                <w:sz w:val="20"/>
                <w:szCs w:val="20"/>
              </w:rPr>
              <w:t xml:space="preserve">　　　理</w:t>
            </w:r>
            <w:r w:rsidRPr="00071207">
              <w:rPr>
                <w:color w:val="000000"/>
                <w:sz w:val="20"/>
                <w:szCs w:val="20"/>
              </w:rPr>
              <w:t xml:space="preserve">  </w:t>
            </w:r>
            <w:r w:rsidRPr="00071207">
              <w:rPr>
                <w:rFonts w:hint="eastAsia"/>
                <w:color w:val="000000"/>
                <w:sz w:val="20"/>
                <w:szCs w:val="20"/>
              </w:rPr>
              <w:t xml:space="preserve">　　　欄</w:t>
            </w:r>
          </w:p>
        </w:tc>
      </w:tr>
      <w:tr w:rsidR="00193EF4" w:rsidRPr="00071207">
        <w:trPr>
          <w:trHeight w:val="17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4" w:rsidRPr="00071207" w:rsidRDefault="00193EF4" w:rsidP="00193EF4">
            <w:pPr>
              <w:spacing w:line="258" w:lineRule="atLeast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固定個人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4" w:rsidRPr="00071207" w:rsidRDefault="00193EF4" w:rsidP="00193EF4">
            <w:pPr>
              <w:spacing w:line="258" w:lineRule="atLeast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固定共有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4" w:rsidRPr="00071207" w:rsidRDefault="00193EF4" w:rsidP="00193EF4">
            <w:pPr>
              <w:spacing w:line="258" w:lineRule="atLeast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固定納管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4" w:rsidRPr="00071207" w:rsidRDefault="00193EF4" w:rsidP="00193EF4">
            <w:pPr>
              <w:spacing w:line="258" w:lineRule="atLeast"/>
              <w:ind w:firstLineChars="100" w:firstLine="229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軽自税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4" w:rsidRPr="00071207" w:rsidRDefault="00193EF4" w:rsidP="00193EF4">
            <w:pPr>
              <w:spacing w:line="258" w:lineRule="atLeast"/>
              <w:ind w:firstLineChars="100" w:firstLine="229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市民税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F4" w:rsidRPr="00071207" w:rsidRDefault="00193EF4" w:rsidP="00193EF4">
            <w:pPr>
              <w:spacing w:line="258" w:lineRule="atLeast"/>
              <w:rPr>
                <w:rFonts w:cs="Times New Roman"/>
                <w:color w:val="000000"/>
              </w:rPr>
            </w:pPr>
            <w:r w:rsidRPr="00071207">
              <w:rPr>
                <w:rFonts w:hint="eastAsia"/>
                <w:color w:val="000000"/>
              </w:rPr>
              <w:t>口座・郵送</w:t>
            </w:r>
          </w:p>
        </w:tc>
      </w:tr>
    </w:tbl>
    <w:p w:rsidR="00193EF4" w:rsidRDefault="00193EF4" w:rsidP="00A26830">
      <w:pPr>
        <w:rPr>
          <w:rFonts w:cs="Times New Roman"/>
        </w:rPr>
      </w:pPr>
    </w:p>
    <w:p w:rsidR="00852414" w:rsidRDefault="00852414" w:rsidP="00A26830">
      <w:pPr>
        <w:rPr>
          <w:rFonts w:cs="Times New Roman"/>
        </w:rPr>
      </w:pPr>
    </w:p>
    <w:sectPr w:rsidR="00852414" w:rsidSect="00D6749B">
      <w:pgSz w:w="11906" w:h="16838" w:code="9"/>
      <w:pgMar w:top="289" w:right="1134" w:bottom="340" w:left="1134" w:header="720" w:footer="720" w:gutter="0"/>
      <w:cols w:space="720"/>
      <w:noEndnote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C1" w:rsidRDefault="008B7AC1" w:rsidP="00CD4E78">
      <w:r>
        <w:separator/>
      </w:r>
    </w:p>
  </w:endnote>
  <w:endnote w:type="continuationSeparator" w:id="0">
    <w:p w:rsidR="008B7AC1" w:rsidRDefault="008B7AC1" w:rsidP="00CD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C1" w:rsidRDefault="008B7AC1" w:rsidP="00CD4E78">
      <w:r>
        <w:separator/>
      </w:r>
    </w:p>
  </w:footnote>
  <w:footnote w:type="continuationSeparator" w:id="0">
    <w:p w:rsidR="008B7AC1" w:rsidRDefault="008B7AC1" w:rsidP="00CD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6BA0"/>
    <w:multiLevelType w:val="hybridMultilevel"/>
    <w:tmpl w:val="D9982034"/>
    <w:lvl w:ilvl="0" w:tplc="D85CE3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D121F41"/>
    <w:multiLevelType w:val="hybridMultilevel"/>
    <w:tmpl w:val="07C448D4"/>
    <w:lvl w:ilvl="0" w:tplc="C706C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F80"/>
    <w:rsid w:val="00005BA5"/>
    <w:rsid w:val="00070BBF"/>
    <w:rsid w:val="00071207"/>
    <w:rsid w:val="000851B0"/>
    <w:rsid w:val="000B49CD"/>
    <w:rsid w:val="000B4B86"/>
    <w:rsid w:val="000F6A08"/>
    <w:rsid w:val="0010643B"/>
    <w:rsid w:val="00185F63"/>
    <w:rsid w:val="00193EF4"/>
    <w:rsid w:val="001C284E"/>
    <w:rsid w:val="001C4A04"/>
    <w:rsid w:val="00207BEF"/>
    <w:rsid w:val="0021606D"/>
    <w:rsid w:val="00216D15"/>
    <w:rsid w:val="002177A1"/>
    <w:rsid w:val="00222F80"/>
    <w:rsid w:val="0022472C"/>
    <w:rsid w:val="00224BB3"/>
    <w:rsid w:val="00240F2B"/>
    <w:rsid w:val="00266989"/>
    <w:rsid w:val="002A2BEB"/>
    <w:rsid w:val="002F5A05"/>
    <w:rsid w:val="00303C80"/>
    <w:rsid w:val="0033615B"/>
    <w:rsid w:val="00345F70"/>
    <w:rsid w:val="00374A96"/>
    <w:rsid w:val="003A2704"/>
    <w:rsid w:val="003E6845"/>
    <w:rsid w:val="003F1016"/>
    <w:rsid w:val="003F7A25"/>
    <w:rsid w:val="00421234"/>
    <w:rsid w:val="00421608"/>
    <w:rsid w:val="00434F42"/>
    <w:rsid w:val="0045353C"/>
    <w:rsid w:val="004935A0"/>
    <w:rsid w:val="004B73CC"/>
    <w:rsid w:val="004C6752"/>
    <w:rsid w:val="00551A3C"/>
    <w:rsid w:val="00557BEB"/>
    <w:rsid w:val="00561AEE"/>
    <w:rsid w:val="00594CA4"/>
    <w:rsid w:val="005B7C45"/>
    <w:rsid w:val="005E08C0"/>
    <w:rsid w:val="005F3F89"/>
    <w:rsid w:val="00657BF6"/>
    <w:rsid w:val="006605CD"/>
    <w:rsid w:val="00672A1A"/>
    <w:rsid w:val="006759C8"/>
    <w:rsid w:val="00675A52"/>
    <w:rsid w:val="006A63AC"/>
    <w:rsid w:val="006A663F"/>
    <w:rsid w:val="006D1F6B"/>
    <w:rsid w:val="006E1464"/>
    <w:rsid w:val="006E2CF2"/>
    <w:rsid w:val="00740D02"/>
    <w:rsid w:val="00751AEE"/>
    <w:rsid w:val="00766C46"/>
    <w:rsid w:val="007B5FB7"/>
    <w:rsid w:val="007F0AF8"/>
    <w:rsid w:val="007F53B9"/>
    <w:rsid w:val="00810FAC"/>
    <w:rsid w:val="008434E0"/>
    <w:rsid w:val="00847EA7"/>
    <w:rsid w:val="00852414"/>
    <w:rsid w:val="00855773"/>
    <w:rsid w:val="00862B78"/>
    <w:rsid w:val="008A12D3"/>
    <w:rsid w:val="008B5C7A"/>
    <w:rsid w:val="008B7AC1"/>
    <w:rsid w:val="008C7689"/>
    <w:rsid w:val="0092670F"/>
    <w:rsid w:val="00940B72"/>
    <w:rsid w:val="00945455"/>
    <w:rsid w:val="00946CEA"/>
    <w:rsid w:val="00992CB9"/>
    <w:rsid w:val="00995102"/>
    <w:rsid w:val="009A176F"/>
    <w:rsid w:val="009C5C36"/>
    <w:rsid w:val="009D3C80"/>
    <w:rsid w:val="00A26830"/>
    <w:rsid w:val="00A43029"/>
    <w:rsid w:val="00A70FA3"/>
    <w:rsid w:val="00AA0444"/>
    <w:rsid w:val="00AF0DF1"/>
    <w:rsid w:val="00B045F2"/>
    <w:rsid w:val="00B1190A"/>
    <w:rsid w:val="00B121D4"/>
    <w:rsid w:val="00B17878"/>
    <w:rsid w:val="00B323F2"/>
    <w:rsid w:val="00B747E4"/>
    <w:rsid w:val="00B768F3"/>
    <w:rsid w:val="00BA7C20"/>
    <w:rsid w:val="00BB52D7"/>
    <w:rsid w:val="00BC2609"/>
    <w:rsid w:val="00C16D72"/>
    <w:rsid w:val="00C335F6"/>
    <w:rsid w:val="00C43757"/>
    <w:rsid w:val="00C617EC"/>
    <w:rsid w:val="00C7003D"/>
    <w:rsid w:val="00C94351"/>
    <w:rsid w:val="00CA449A"/>
    <w:rsid w:val="00CD4E78"/>
    <w:rsid w:val="00D0618D"/>
    <w:rsid w:val="00D13031"/>
    <w:rsid w:val="00D34BC5"/>
    <w:rsid w:val="00D65209"/>
    <w:rsid w:val="00D6749B"/>
    <w:rsid w:val="00D95130"/>
    <w:rsid w:val="00DA117F"/>
    <w:rsid w:val="00DC06C8"/>
    <w:rsid w:val="00DE34CE"/>
    <w:rsid w:val="00E158FE"/>
    <w:rsid w:val="00E15C59"/>
    <w:rsid w:val="00E936D0"/>
    <w:rsid w:val="00EC4900"/>
    <w:rsid w:val="00F4184C"/>
    <w:rsid w:val="00F437EB"/>
    <w:rsid w:val="00F449C8"/>
    <w:rsid w:val="00F81020"/>
    <w:rsid w:val="00F92E7F"/>
    <w:rsid w:val="00FB2FBC"/>
    <w:rsid w:val="00FB5334"/>
    <w:rsid w:val="00FD5FD1"/>
    <w:rsid w:val="00FD647C"/>
    <w:rsid w:val="00FE30BE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DC2EBE"/>
  <w15:docId w15:val="{C407E682-2C42-4756-A544-003DC9B0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4E78"/>
    <w:rPr>
      <w:rFonts w:ascii="ＭＳ 明朝" w:hAnsi="Times New Roman" w:cs="ＭＳ 明朝"/>
      <w:sz w:val="24"/>
      <w:szCs w:val="24"/>
    </w:rPr>
  </w:style>
  <w:style w:type="paragraph" w:styleId="a5">
    <w:name w:val="footer"/>
    <w:basedOn w:val="a"/>
    <w:link w:val="a6"/>
    <w:rsid w:val="00CD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4E78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相続人代表者届出書送付文</vt:lpstr>
      <vt:lpstr>相続人代表者届出書送付文</vt:lpstr>
    </vt:vector>
  </TitlesOfParts>
  <Company>八日市市役所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相続人代表者届出書送付文</dc:title>
  <dc:creator>1247</dc:creator>
  <cp:lastModifiedBy>ﾀｲﾅｶ ﾋﾛﾐ</cp:lastModifiedBy>
  <cp:revision>6</cp:revision>
  <cp:lastPrinted>2019-03-27T06:55:00Z</cp:lastPrinted>
  <dcterms:created xsi:type="dcterms:W3CDTF">2019-03-14T02:37:00Z</dcterms:created>
  <dcterms:modified xsi:type="dcterms:W3CDTF">2020-09-24T00:46:00Z</dcterms:modified>
</cp:coreProperties>
</file>